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434D" w14:textId="77777777" w:rsidR="001916E2" w:rsidRPr="00BF64CD" w:rsidRDefault="008448A3" w:rsidP="00BF64CD">
      <w:pPr>
        <w:pStyle w:val="EHKCm"/>
      </w:pPr>
      <w:r w:rsidRPr="00BF64CD">
        <w:t>ELTE HÖK Erasmus+ Start Ösztöndíj beszámoló</w:t>
      </w:r>
    </w:p>
    <w:p w14:paraId="3A067015" w14:textId="6D212012" w:rsidR="001916E2" w:rsidRPr="008A6056" w:rsidRDefault="008448A3" w:rsidP="008A6056">
      <w:pPr>
        <w:pStyle w:val="EHKAlcm"/>
        <w:spacing w:after="720"/>
      </w:pPr>
      <w:r w:rsidRPr="00BF64CD">
        <w:t>2. beszámoló</w:t>
      </w:r>
    </w:p>
    <w:p w14:paraId="2406B9F6" w14:textId="77777777" w:rsidR="001916E2" w:rsidRPr="00BF64CD" w:rsidRDefault="008448A3">
      <w:pPr>
        <w:spacing w:after="0" w:line="360" w:lineRule="auto"/>
        <w:rPr>
          <w:rFonts w:ascii="Cambria" w:eastAsia="Cambria" w:hAnsi="Cambria" w:cs="Cambria"/>
          <w:sz w:val="24"/>
        </w:rPr>
      </w:pPr>
      <w:r w:rsidRPr="00BF64CD">
        <w:rPr>
          <w:rFonts w:ascii="Cambria" w:eastAsia="Cambria" w:hAnsi="Cambria" w:cs="Cambria"/>
          <w:sz w:val="24"/>
        </w:rPr>
        <w:t>A Pályázati kiírás V.2. pontja szerint:</w:t>
      </w:r>
    </w:p>
    <w:p w14:paraId="3118CE29" w14:textId="1D323539" w:rsidR="001916E2" w:rsidRPr="00BF64CD" w:rsidRDefault="008448A3">
      <w:pPr>
        <w:numPr>
          <w:ilvl w:val="0"/>
          <w:numId w:val="1"/>
        </w:numPr>
        <w:spacing w:after="0" w:line="360" w:lineRule="auto"/>
        <w:ind w:left="720" w:hanging="360"/>
        <w:rPr>
          <w:rFonts w:ascii="Cambria" w:eastAsia="Cambria" w:hAnsi="Cambria" w:cs="Cambria"/>
          <w:sz w:val="24"/>
        </w:rPr>
      </w:pPr>
      <w:r w:rsidRPr="00BF64CD">
        <w:rPr>
          <w:rFonts w:ascii="Cambria" w:eastAsia="Cambria" w:hAnsi="Cambria" w:cs="Cambria"/>
          <w:sz w:val="24"/>
        </w:rPr>
        <w:t>A sikeres pályázónak 20</w:t>
      </w:r>
      <w:r w:rsidR="00C21AA9">
        <w:rPr>
          <w:rFonts w:ascii="Cambria" w:eastAsia="Cambria" w:hAnsi="Cambria" w:cs="Cambria"/>
          <w:sz w:val="24"/>
        </w:rPr>
        <w:t>23</w:t>
      </w:r>
      <w:r w:rsidRPr="00BF64CD">
        <w:rPr>
          <w:rFonts w:ascii="Cambria" w:eastAsia="Cambria" w:hAnsi="Cambria" w:cs="Cambria"/>
          <w:sz w:val="24"/>
        </w:rPr>
        <w:t xml:space="preserve">. </w:t>
      </w:r>
      <w:r w:rsidR="00C21AA9">
        <w:rPr>
          <w:rFonts w:ascii="Cambria" w:eastAsia="Cambria" w:hAnsi="Cambria" w:cs="Cambria"/>
          <w:sz w:val="24"/>
        </w:rPr>
        <w:t>május</w:t>
      </w:r>
      <w:r w:rsidRPr="00BF64CD">
        <w:rPr>
          <w:rFonts w:ascii="Cambria" w:eastAsia="Cambria" w:hAnsi="Cambria" w:cs="Cambria"/>
          <w:sz w:val="24"/>
        </w:rPr>
        <w:t xml:space="preserve"> 1-ig kötelessége egy irányított kérdések alapján összeállított beszámolót Word formátumban elküldeni a </w:t>
      </w:r>
      <w:r w:rsidR="00016B36">
        <w:rPr>
          <w:rFonts w:ascii="Cambria" w:eastAsia="Cambria" w:hAnsi="Cambria" w:cs="Cambria"/>
          <w:sz w:val="24"/>
        </w:rPr>
        <w:t xml:space="preserve"> </w:t>
      </w:r>
      <w:hyperlink r:id="rId5">
        <w:r w:rsidR="00016B36">
          <w:rPr>
            <w:rFonts w:ascii="Cambria" w:eastAsia="Cambria" w:hAnsi="Cambria" w:cs="Cambria"/>
            <w:color w:val="0000FF"/>
            <w:sz w:val="24"/>
            <w:u w:val="single"/>
          </w:rPr>
          <w:t>kulugy@ehok.elte.hu</w:t>
        </w:r>
      </w:hyperlink>
      <w:r w:rsidR="00016B36">
        <w:rPr>
          <w:rFonts w:ascii="Cambria" w:eastAsia="Cambria" w:hAnsi="Cambria" w:cs="Cambria"/>
          <w:color w:val="0000FF"/>
          <w:sz w:val="24"/>
          <w:u w:val="single"/>
        </w:rPr>
        <w:t xml:space="preserve"> </w:t>
      </w:r>
      <w:r w:rsidRPr="00BF64CD">
        <w:rPr>
          <w:rFonts w:ascii="Cambria" w:eastAsia="Cambria" w:hAnsi="Cambria" w:cs="Cambria"/>
          <w:sz w:val="24"/>
        </w:rPr>
        <w:t xml:space="preserve">címre, melyben a mobilitásban addig eltöltött időről számol be. Az irányított kérdések az ELTE Hallgatói Önkormányzat honlapjáról érhetőek el. Amennyiben a beszámolót a pályázó nem küldi el a megadott határidőig a megadott e-mail címre, a pályázatában elnyert összeg fennmaradó 40%-át nem kaphatja meg. </w:t>
      </w:r>
    </w:p>
    <w:p w14:paraId="51084555" w14:textId="0D4EAB4C" w:rsidR="001916E2" w:rsidRPr="00550AE4" w:rsidRDefault="008448A3" w:rsidP="00550AE4">
      <w:pPr>
        <w:numPr>
          <w:ilvl w:val="0"/>
          <w:numId w:val="1"/>
        </w:numPr>
        <w:spacing w:after="240" w:line="360" w:lineRule="auto"/>
        <w:ind w:left="714" w:hanging="357"/>
        <w:rPr>
          <w:rFonts w:ascii="Cambria" w:eastAsia="Cambria" w:hAnsi="Cambria" w:cs="Cambria"/>
          <w:sz w:val="24"/>
        </w:rPr>
      </w:pPr>
      <w:r w:rsidRPr="00BF64CD">
        <w:rPr>
          <w:rFonts w:ascii="Cambria" w:eastAsia="Cambria" w:hAnsi="Cambria" w:cs="Cambria"/>
          <w:sz w:val="24"/>
        </w:rPr>
        <w:t xml:space="preserve">A sikeres pályázónak </w:t>
      </w:r>
      <w:r w:rsidRPr="00BF64CD">
        <w:rPr>
          <w:rFonts w:ascii="Cambria" w:eastAsia="Cambria" w:hAnsi="Cambria" w:cs="Cambria"/>
          <w:b/>
          <w:sz w:val="24"/>
        </w:rPr>
        <w:t>a hazaérkezést követő 14 napon belül</w:t>
      </w:r>
      <w:r w:rsidRPr="00BF64CD">
        <w:rPr>
          <w:rFonts w:ascii="Cambria" w:eastAsia="Cambria" w:hAnsi="Cambria" w:cs="Cambria"/>
          <w:sz w:val="24"/>
        </w:rPr>
        <w:t xml:space="preserve"> kötelessége egy irányított kérdések alapján összeállított beszámolót Word formátumban elküldeni a kulugy@ehok.elte.hu címre, melyben a mobilitási időszak egészéről számol be. Az irányított kérdések az ELTE Hallgatói Önkormányzat honlapjáról érhetőek el. </w:t>
      </w:r>
    </w:p>
    <w:p w14:paraId="45589F53" w14:textId="77777777" w:rsidR="001916E2" w:rsidRPr="00BF64CD" w:rsidRDefault="008448A3">
      <w:pPr>
        <w:spacing w:after="0" w:line="360" w:lineRule="auto"/>
        <w:rPr>
          <w:rFonts w:ascii="Cambria" w:eastAsia="Cambria" w:hAnsi="Cambria" w:cs="Cambria"/>
          <w:sz w:val="24"/>
        </w:rPr>
      </w:pPr>
      <w:r w:rsidRPr="00BF64CD">
        <w:rPr>
          <w:rFonts w:ascii="Cambria" w:eastAsia="Cambria" w:hAnsi="Cambria" w:cs="Cambria"/>
          <w:sz w:val="24"/>
        </w:rPr>
        <w:t xml:space="preserve">Az alábbiakban találod a beszámolót vezető kérdéseket. </w:t>
      </w:r>
    </w:p>
    <w:p w14:paraId="73E51DFF" w14:textId="77777777" w:rsidR="001916E2" w:rsidRPr="00BF64CD" w:rsidRDefault="008448A3" w:rsidP="00550AE4">
      <w:pPr>
        <w:spacing w:after="240" w:line="360" w:lineRule="auto"/>
        <w:rPr>
          <w:rFonts w:ascii="Cambria" w:eastAsia="Cambria" w:hAnsi="Cambria" w:cs="Cambria"/>
          <w:i/>
          <w:sz w:val="24"/>
        </w:rPr>
      </w:pPr>
      <w:r w:rsidRPr="00BF64CD">
        <w:rPr>
          <w:rFonts w:ascii="Cambria" w:eastAsia="Cambria" w:hAnsi="Cambria" w:cs="Cambria"/>
          <w:i/>
          <w:sz w:val="24"/>
        </w:rPr>
        <w:t>Köszönöm, hogy a válaszaiddal segíted a jövőben létrejövő hallgatói mobilitásokat és az ELTE HÖK által végzett érdekképviseleti munkát!</w:t>
      </w:r>
    </w:p>
    <w:p w14:paraId="37BCC097" w14:textId="55291B2E" w:rsidR="001916E2" w:rsidRPr="00BF64CD" w:rsidRDefault="00BF64CD" w:rsidP="00BF64CD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="008448A3" w:rsidRPr="00BF64CD">
        <w:rPr>
          <w:rFonts w:ascii="Cambria" w:eastAsia="Cambria" w:hAnsi="Cambria" w:cs="Cambria"/>
          <w:sz w:val="24"/>
        </w:rPr>
        <w:t>Üdvözlettel,</w:t>
      </w:r>
    </w:p>
    <w:p w14:paraId="5F352B8F" w14:textId="3F264D17" w:rsidR="001916E2" w:rsidRPr="00BF64CD" w:rsidRDefault="00BF64CD" w:rsidP="00BF64CD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="00CE5290">
        <w:rPr>
          <w:rFonts w:ascii="Cambria" w:eastAsia="Cambria" w:hAnsi="Cambria" w:cs="Cambria"/>
          <w:sz w:val="24"/>
        </w:rPr>
        <w:t>Pap Zsófia</w:t>
      </w:r>
    </w:p>
    <w:p w14:paraId="2382A7CE" w14:textId="666C409B" w:rsidR="00BF64CD" w:rsidRDefault="00BF64CD" w:rsidP="00BF64CD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Pr="00BF64CD">
        <w:rPr>
          <w:rFonts w:ascii="Cambria" w:eastAsia="Cambria" w:hAnsi="Cambria" w:cs="Cambria"/>
          <w:sz w:val="24"/>
        </w:rPr>
        <w:t>Külügyi Alelnök</w:t>
      </w:r>
    </w:p>
    <w:p w14:paraId="6691281E" w14:textId="71F7EC6E" w:rsidR="008A6056" w:rsidRDefault="00BF64CD" w:rsidP="008A6056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="008448A3" w:rsidRPr="00BF64CD">
        <w:rPr>
          <w:rFonts w:ascii="Cambria" w:eastAsia="Cambria" w:hAnsi="Cambria" w:cs="Cambria"/>
          <w:sz w:val="24"/>
        </w:rPr>
        <w:t xml:space="preserve">ELTE HÖK </w:t>
      </w:r>
    </w:p>
    <w:p w14:paraId="4F3631CB" w14:textId="77777777" w:rsidR="008A6056" w:rsidRDefault="008A6056">
      <w:pPr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br w:type="page"/>
      </w:r>
    </w:p>
    <w:p w14:paraId="69BCE77B" w14:textId="77777777" w:rsidR="001916E2" w:rsidRPr="008D2536" w:rsidRDefault="008448A3" w:rsidP="008D2536">
      <w:pPr>
        <w:pStyle w:val="EHKCmsor1"/>
        <w:spacing w:after="240"/>
      </w:pPr>
      <w:r w:rsidRPr="008D2536">
        <w:lastRenderedPageBreak/>
        <w:t>Személyes adatok</w:t>
      </w:r>
    </w:p>
    <w:p w14:paraId="359D004A" w14:textId="6320EBC6" w:rsidR="009B3342" w:rsidRPr="008D2536" w:rsidRDefault="008448A3" w:rsidP="008D2536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8D2536">
        <w:rPr>
          <w:rFonts w:ascii="Cambria" w:eastAsia="Cambria" w:hAnsi="Cambria" w:cs="Cambria"/>
          <w:b/>
          <w:bCs/>
          <w:iCs/>
          <w:sz w:val="24"/>
        </w:rPr>
        <w:t xml:space="preserve">Név: </w:t>
      </w:r>
    </w:p>
    <w:p w14:paraId="6FD0C46D" w14:textId="54D687FD" w:rsidR="001916E2" w:rsidRPr="008D2536" w:rsidRDefault="008448A3" w:rsidP="008D2536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8D2536">
        <w:rPr>
          <w:rFonts w:ascii="Cambria" w:eastAsia="Cambria" w:hAnsi="Cambria" w:cs="Cambria"/>
          <w:b/>
          <w:bCs/>
          <w:iCs/>
          <w:sz w:val="24"/>
        </w:rPr>
        <w:t>E-mail:</w:t>
      </w:r>
      <w:r w:rsidR="008D2536" w:rsidRPr="008D2536">
        <w:rPr>
          <w:rFonts w:ascii="Cambria" w:eastAsia="Cambria" w:hAnsi="Cambria" w:cs="Cambria"/>
          <w:b/>
          <w:bCs/>
          <w:iCs/>
          <w:sz w:val="24"/>
        </w:rPr>
        <w:t xml:space="preserve"> </w:t>
      </w:r>
    </w:p>
    <w:p w14:paraId="370C798B" w14:textId="21699FA3" w:rsidR="001916E2" w:rsidRPr="008D2536" w:rsidRDefault="008448A3" w:rsidP="008D2536">
      <w:pPr>
        <w:tabs>
          <w:tab w:val="left" w:leader="underscore" w:pos="8789"/>
        </w:tabs>
        <w:spacing w:after="0" w:line="264" w:lineRule="auto"/>
        <w:rPr>
          <w:rFonts w:ascii="Cambria" w:eastAsia="Cambria" w:hAnsi="Cambria" w:cs="Cambria"/>
          <w:b/>
          <w:bCs/>
          <w:iCs/>
          <w:sz w:val="24"/>
          <w:shd w:val="clear" w:color="auto" w:fill="FFFFFF"/>
        </w:rPr>
      </w:pPr>
      <w:r w:rsidRPr="008D2536">
        <w:rPr>
          <w:rFonts w:ascii="Cambria" w:eastAsia="Cambria" w:hAnsi="Cambria" w:cs="Cambria"/>
          <w:b/>
          <w:bCs/>
          <w:iCs/>
          <w:sz w:val="24"/>
          <w:shd w:val="clear" w:color="auto" w:fill="FFFFFF"/>
        </w:rPr>
        <w:t>Engedélyezed, hogy neved és e-mail címed elérhető legyen, hogy az érdeklődő hallgatók megkereshessenek kérdéseikkel? </w:t>
      </w:r>
    </w:p>
    <w:p w14:paraId="749F8B5B" w14:textId="5CCA59B3" w:rsidR="001916E2" w:rsidRPr="008D2536" w:rsidRDefault="008D2536" w:rsidP="008D2536">
      <w:pPr>
        <w:numPr>
          <w:ilvl w:val="0"/>
          <w:numId w:val="20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  <w:shd w:val="clear" w:color="auto" w:fill="FFFFFF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I</w:t>
      </w:r>
      <w:r w:rsidR="008448A3" w:rsidRPr="008D2536">
        <w:rPr>
          <w:rFonts w:ascii="Cambria" w:eastAsia="Cambria" w:hAnsi="Cambria" w:cs="Cambria"/>
          <w:iCs/>
          <w:sz w:val="24"/>
          <w:shd w:val="clear" w:color="auto" w:fill="FFFFFF"/>
        </w:rPr>
        <w:t>gen</w:t>
      </w:r>
    </w:p>
    <w:p w14:paraId="27B2154D" w14:textId="03B9DC0C" w:rsidR="001916E2" w:rsidRPr="008D2536" w:rsidRDefault="008D2536" w:rsidP="008D2536">
      <w:pPr>
        <w:numPr>
          <w:ilvl w:val="0"/>
          <w:numId w:val="20"/>
        </w:numPr>
        <w:tabs>
          <w:tab w:val="left" w:leader="underscore" w:pos="8789"/>
        </w:tabs>
        <w:spacing w:after="240" w:line="360" w:lineRule="auto"/>
        <w:ind w:left="1434" w:hanging="357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N</w:t>
      </w:r>
      <w:r w:rsidR="008448A3" w:rsidRPr="008D2536">
        <w:rPr>
          <w:rFonts w:ascii="Cambria" w:eastAsia="Cambria" w:hAnsi="Cambria" w:cs="Cambria"/>
          <w:iCs/>
          <w:sz w:val="24"/>
          <w:shd w:val="clear" w:color="auto" w:fill="FFFFFF"/>
        </w:rPr>
        <w:t>em</w:t>
      </w:r>
    </w:p>
    <w:p w14:paraId="75E7EC88" w14:textId="2311E0CF" w:rsidR="001916E2" w:rsidRPr="008D2536" w:rsidRDefault="008448A3" w:rsidP="008D2536">
      <w:pPr>
        <w:tabs>
          <w:tab w:val="left" w:leader="underscore" w:pos="8789"/>
        </w:tabs>
        <w:spacing w:after="0" w:line="264" w:lineRule="auto"/>
        <w:rPr>
          <w:rFonts w:ascii="Cambria" w:eastAsia="Cambria" w:hAnsi="Cambria" w:cs="Cambria"/>
          <w:b/>
          <w:bCs/>
          <w:iCs/>
          <w:sz w:val="24"/>
        </w:rPr>
      </w:pPr>
      <w:r w:rsidRPr="008D2536">
        <w:rPr>
          <w:rFonts w:ascii="Cambria" w:eastAsia="Cambria" w:hAnsi="Cambria" w:cs="Cambria"/>
          <w:b/>
          <w:bCs/>
          <w:iCs/>
          <w:sz w:val="24"/>
        </w:rPr>
        <w:t>Engedélyezed, hogy megkeressünk téged a hallgatói mobilitást népszerűsítő események szervezésével kapcsolatos felkérésekkel?</w:t>
      </w:r>
    </w:p>
    <w:p w14:paraId="6F8ABE8F" w14:textId="77777777" w:rsidR="008D2536" w:rsidRPr="008D2536" w:rsidRDefault="008D2536" w:rsidP="008D2536">
      <w:pPr>
        <w:numPr>
          <w:ilvl w:val="0"/>
          <w:numId w:val="20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  <w:shd w:val="clear" w:color="auto" w:fill="FFFFFF"/>
        </w:rPr>
      </w:pPr>
      <w:r>
        <w:rPr>
          <w:rFonts w:ascii="Cambria" w:eastAsia="Cambria" w:hAnsi="Cambria" w:cs="Cambria"/>
          <w:iCs/>
          <w:sz w:val="24"/>
          <w:shd w:val="clear" w:color="auto" w:fill="FFFFFF"/>
        </w:rPr>
        <w:t>I</w:t>
      </w: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gen</w:t>
      </w:r>
    </w:p>
    <w:p w14:paraId="38BD7294" w14:textId="77777777" w:rsidR="008D2536" w:rsidRPr="008D2536" w:rsidRDefault="008D2536" w:rsidP="008D2536">
      <w:pPr>
        <w:numPr>
          <w:ilvl w:val="0"/>
          <w:numId w:val="20"/>
        </w:numPr>
        <w:tabs>
          <w:tab w:val="left" w:leader="underscore" w:pos="8789"/>
        </w:tabs>
        <w:spacing w:after="24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  <w:shd w:val="clear" w:color="auto" w:fill="FFFFFF"/>
        </w:rPr>
        <w:t>N</w:t>
      </w: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em</w:t>
      </w:r>
    </w:p>
    <w:p w14:paraId="2F2CFEAA" w14:textId="77777777" w:rsidR="00082D01" w:rsidRDefault="008448A3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8D2536">
        <w:rPr>
          <w:rFonts w:ascii="Cambria" w:eastAsia="Cambria" w:hAnsi="Cambria" w:cs="Cambria"/>
          <w:b/>
          <w:bCs/>
          <w:iCs/>
          <w:sz w:val="24"/>
        </w:rPr>
        <w:t xml:space="preserve">Melyik </w:t>
      </w:r>
      <w:r w:rsidR="008D2536" w:rsidRPr="008D2536">
        <w:rPr>
          <w:rFonts w:ascii="Cambria" w:eastAsia="Cambria" w:hAnsi="Cambria" w:cs="Cambria"/>
          <w:b/>
          <w:bCs/>
          <w:iCs/>
          <w:sz w:val="24"/>
        </w:rPr>
        <w:t>szervezeti egységen tanulsz</w:t>
      </w:r>
      <w:r w:rsidRPr="008D2536">
        <w:rPr>
          <w:rFonts w:ascii="Cambria" w:eastAsia="Cambria" w:hAnsi="Cambria" w:cs="Cambria"/>
          <w:b/>
          <w:bCs/>
          <w:iCs/>
          <w:sz w:val="24"/>
        </w:rPr>
        <w:t xml:space="preserve">? </w:t>
      </w:r>
    </w:p>
    <w:p w14:paraId="725811B4" w14:textId="6C328211" w:rsidR="001916E2" w:rsidRPr="00082D01" w:rsidRDefault="008448A3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i/>
          <w:sz w:val="24"/>
        </w:rPr>
      </w:pPr>
      <w:r w:rsidRPr="00082D01">
        <w:rPr>
          <w:rFonts w:ascii="Cambria" w:eastAsia="Cambria" w:hAnsi="Cambria" w:cs="Cambria"/>
          <w:i/>
          <w:sz w:val="24"/>
        </w:rPr>
        <w:t>Ha BDPK-s vagy</w:t>
      </w:r>
      <w:r w:rsidR="008D2536" w:rsidRPr="00082D01">
        <w:rPr>
          <w:rFonts w:ascii="Cambria" w:eastAsia="Cambria" w:hAnsi="Cambria" w:cs="Cambria"/>
          <w:i/>
          <w:sz w:val="24"/>
        </w:rPr>
        <w:t>,</w:t>
      </w:r>
      <w:r w:rsidRPr="00082D01">
        <w:rPr>
          <w:rFonts w:ascii="Cambria" w:eastAsia="Cambria" w:hAnsi="Cambria" w:cs="Cambria"/>
          <w:i/>
          <w:sz w:val="24"/>
        </w:rPr>
        <w:t xml:space="preserve"> akkor a </w:t>
      </w:r>
      <w:r w:rsidR="008D2536" w:rsidRPr="00082D01">
        <w:rPr>
          <w:rFonts w:ascii="Cambria" w:eastAsia="Cambria" w:hAnsi="Cambria" w:cs="Cambria"/>
          <w:i/>
          <w:sz w:val="24"/>
        </w:rPr>
        <w:t>kart</w:t>
      </w:r>
      <w:r w:rsidRPr="00082D01">
        <w:rPr>
          <w:rFonts w:ascii="Cambria" w:eastAsia="Cambria" w:hAnsi="Cambria" w:cs="Cambria"/>
          <w:i/>
          <w:sz w:val="24"/>
        </w:rPr>
        <w:t xml:space="preserve"> is</w:t>
      </w:r>
      <w:r w:rsidR="008D2536" w:rsidRPr="00082D01">
        <w:rPr>
          <w:rFonts w:ascii="Cambria" w:eastAsia="Cambria" w:hAnsi="Cambria" w:cs="Cambria"/>
          <w:i/>
          <w:sz w:val="24"/>
        </w:rPr>
        <w:t xml:space="preserve"> jelöld meg</w:t>
      </w:r>
      <w:r w:rsidRPr="00082D01">
        <w:rPr>
          <w:rFonts w:ascii="Cambria" w:eastAsia="Cambria" w:hAnsi="Cambria" w:cs="Cambria"/>
          <w:i/>
          <w:sz w:val="24"/>
        </w:rPr>
        <w:t>!</w:t>
      </w:r>
    </w:p>
    <w:p w14:paraId="37AC2CBD" w14:textId="7777777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ÁJK</w:t>
      </w:r>
    </w:p>
    <w:p w14:paraId="633D1C5C" w14:textId="7777777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BGGyK</w:t>
      </w:r>
    </w:p>
    <w:p w14:paraId="3A75DD20" w14:textId="7777777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BTK</w:t>
      </w:r>
    </w:p>
    <w:p w14:paraId="56B0D716" w14:textId="7777777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IK</w:t>
      </w:r>
    </w:p>
    <w:p w14:paraId="59384540" w14:textId="7777777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PPK</w:t>
      </w:r>
    </w:p>
    <w:p w14:paraId="5EC5956B" w14:textId="7777777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TáTK</w:t>
      </w:r>
    </w:p>
    <w:p w14:paraId="5D021CA9" w14:textId="7777777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TÓK</w:t>
      </w:r>
    </w:p>
    <w:p w14:paraId="351263B9" w14:textId="7777777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TTK</w:t>
      </w:r>
    </w:p>
    <w:p w14:paraId="1D88925E" w14:textId="29486907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GT</w:t>
      </w:r>
      <w:r w:rsidR="004A3866">
        <w:rPr>
          <w:rFonts w:ascii="Cambria" w:eastAsia="Cambria" w:hAnsi="Cambria" w:cs="Cambria"/>
          <w:iCs/>
          <w:sz w:val="24"/>
        </w:rPr>
        <w:t>K</w:t>
      </w:r>
    </w:p>
    <w:p w14:paraId="5F6FB628" w14:textId="31902D0A" w:rsidR="001916E2" w:rsidRPr="008D2536" w:rsidRDefault="008448A3" w:rsidP="008D2536">
      <w:pPr>
        <w:numPr>
          <w:ilvl w:val="0"/>
          <w:numId w:val="21"/>
        </w:numPr>
        <w:tabs>
          <w:tab w:val="left" w:leader="underscore" w:pos="8789"/>
        </w:tabs>
        <w:spacing w:after="240" w:line="360" w:lineRule="auto"/>
        <w:ind w:left="1434" w:hanging="357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BDPK</w:t>
      </w:r>
    </w:p>
    <w:p w14:paraId="5BAC1457" w14:textId="77777777" w:rsidR="001916E2" w:rsidRPr="008D2536" w:rsidRDefault="008448A3" w:rsidP="008D2536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8D2536">
        <w:rPr>
          <w:rFonts w:ascii="Cambria" w:eastAsia="Cambria" w:hAnsi="Cambria" w:cs="Cambria"/>
          <w:b/>
          <w:bCs/>
          <w:iCs/>
          <w:sz w:val="24"/>
        </w:rPr>
        <w:t xml:space="preserve">Melyik szakon, szakirányon/minoron/specializáción tanulsz? </w:t>
      </w:r>
    </w:p>
    <w:p w14:paraId="1D5EB1C5" w14:textId="77777777" w:rsidR="0051721C" w:rsidRDefault="0051721C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EA394BB" w14:textId="09264CD8" w:rsidR="001916E2" w:rsidRPr="008D2536" w:rsidRDefault="00641C21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8D2536">
        <w:rPr>
          <w:rFonts w:ascii="Cambria" w:eastAsia="Cambria" w:hAnsi="Cambria" w:cs="Cambria"/>
          <w:b/>
          <w:bCs/>
          <w:iCs/>
          <w:sz w:val="24"/>
        </w:rPr>
        <w:t xml:space="preserve">Melyik képzési </w:t>
      </w:r>
      <w:r w:rsidR="008D2536" w:rsidRPr="008D2536">
        <w:rPr>
          <w:rFonts w:ascii="Cambria" w:eastAsia="Cambria" w:hAnsi="Cambria" w:cs="Cambria"/>
          <w:b/>
          <w:bCs/>
          <w:iCs/>
          <w:sz w:val="24"/>
        </w:rPr>
        <w:t>szinten</w:t>
      </w:r>
      <w:r w:rsidRPr="008D2536">
        <w:rPr>
          <w:rFonts w:ascii="Cambria" w:eastAsia="Cambria" w:hAnsi="Cambria" w:cs="Cambria"/>
          <w:b/>
          <w:bCs/>
          <w:iCs/>
          <w:sz w:val="24"/>
        </w:rPr>
        <w:t xml:space="preserve"> tanulsz</w:t>
      </w:r>
      <w:r w:rsidR="008448A3" w:rsidRPr="008D2536">
        <w:rPr>
          <w:rFonts w:ascii="Cambria" w:eastAsia="Cambria" w:hAnsi="Cambria" w:cs="Cambria"/>
          <w:b/>
          <w:bCs/>
          <w:iCs/>
          <w:sz w:val="24"/>
        </w:rPr>
        <w:t>?</w:t>
      </w:r>
    </w:p>
    <w:p w14:paraId="248D94A4" w14:textId="77777777" w:rsidR="001916E2" w:rsidRPr="008D2536" w:rsidRDefault="008448A3" w:rsidP="008D2536">
      <w:pPr>
        <w:numPr>
          <w:ilvl w:val="0"/>
          <w:numId w:val="22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BA/BSc</w:t>
      </w:r>
    </w:p>
    <w:p w14:paraId="668C0EB9" w14:textId="77777777" w:rsidR="001916E2" w:rsidRPr="008D2536" w:rsidRDefault="008448A3" w:rsidP="008D2536">
      <w:pPr>
        <w:numPr>
          <w:ilvl w:val="0"/>
          <w:numId w:val="22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MA/MSc</w:t>
      </w:r>
    </w:p>
    <w:p w14:paraId="5EDED582" w14:textId="7068036F" w:rsidR="00B151A7" w:rsidRDefault="008448A3" w:rsidP="00B151A7">
      <w:pPr>
        <w:numPr>
          <w:ilvl w:val="0"/>
          <w:numId w:val="22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Osztatlan</w:t>
      </w:r>
    </w:p>
    <w:p w14:paraId="6158A106" w14:textId="77777777" w:rsidR="00B151A7" w:rsidRDefault="00B151A7">
      <w:pPr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br w:type="page"/>
      </w:r>
    </w:p>
    <w:p w14:paraId="645CBCF5" w14:textId="77777777" w:rsidR="00082D01" w:rsidRPr="00082D01" w:rsidRDefault="008448A3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082D01">
        <w:rPr>
          <w:rFonts w:ascii="Cambria" w:eastAsia="Cambria" w:hAnsi="Cambria" w:cs="Cambria"/>
          <w:b/>
          <w:bCs/>
          <w:iCs/>
          <w:sz w:val="24"/>
        </w:rPr>
        <w:lastRenderedPageBreak/>
        <w:t xml:space="preserve">Melyik partneregyetemen tanultál? </w:t>
      </w:r>
    </w:p>
    <w:p w14:paraId="6DBA442E" w14:textId="6415237E" w:rsidR="001916E2" w:rsidRPr="00082D01" w:rsidRDefault="00082D01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  <w:r w:rsidRPr="00082D01">
        <w:rPr>
          <w:rFonts w:ascii="Cambria" w:eastAsia="Cambria" w:hAnsi="Cambria" w:cs="Cambria"/>
          <w:i/>
          <w:sz w:val="24"/>
        </w:rPr>
        <w:t>A</w:t>
      </w:r>
      <w:r w:rsidR="008448A3" w:rsidRPr="00082D01">
        <w:rPr>
          <w:rFonts w:ascii="Cambria" w:eastAsia="Cambria" w:hAnsi="Cambria" w:cs="Cambria"/>
          <w:i/>
          <w:sz w:val="24"/>
        </w:rPr>
        <w:t>dd meg az országot és az Erasmus kódot is</w:t>
      </w:r>
      <w:r w:rsidRPr="00082D01">
        <w:rPr>
          <w:rFonts w:ascii="Cambria" w:eastAsia="Cambria" w:hAnsi="Cambria" w:cs="Cambria"/>
          <w:i/>
          <w:sz w:val="24"/>
        </w:rPr>
        <w:t xml:space="preserve">! </w:t>
      </w:r>
      <w:r w:rsidR="008448A3" w:rsidRPr="00082D01">
        <w:rPr>
          <w:rFonts w:ascii="Cambria" w:eastAsia="Cambria" w:hAnsi="Cambria" w:cs="Cambria"/>
          <w:i/>
          <w:sz w:val="24"/>
        </w:rPr>
        <w:t>Amennyiben szakmai gyakorlaton voltál, kérlek írd le, hogy hol</w:t>
      </w:r>
      <w:r w:rsidRPr="00082D01">
        <w:rPr>
          <w:rFonts w:ascii="Cambria" w:eastAsia="Cambria" w:hAnsi="Cambria" w:cs="Cambria"/>
          <w:i/>
          <w:sz w:val="24"/>
        </w:rPr>
        <w:t>!</w:t>
      </w:r>
    </w:p>
    <w:p w14:paraId="44224168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Cs/>
        </w:rPr>
      </w:pPr>
    </w:p>
    <w:p w14:paraId="76FCE89A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Cs/>
        </w:rPr>
      </w:pPr>
    </w:p>
    <w:p w14:paraId="0A5C9975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Cs/>
        </w:rPr>
      </w:pPr>
    </w:p>
    <w:p w14:paraId="49178466" w14:textId="5F7443DF" w:rsidR="001916E2" w:rsidRPr="008D2536" w:rsidRDefault="008448A3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b/>
          <w:iCs/>
        </w:rPr>
      </w:pPr>
      <w:r w:rsidRPr="008D2536">
        <w:rPr>
          <w:rFonts w:ascii="Cambria" w:eastAsia="Cambria" w:hAnsi="Cambria" w:cs="Cambria"/>
          <w:b/>
          <w:iCs/>
          <w:sz w:val="24"/>
        </w:rPr>
        <w:t>Az első beszámoló beküldése óta volt bármilyen kiemelkedő negatív vagy pozitív tapasztalatod az aláb</w:t>
      </w:r>
      <w:r w:rsidR="00FF0B52" w:rsidRPr="008D2536">
        <w:rPr>
          <w:rFonts w:ascii="Cambria" w:eastAsia="Cambria" w:hAnsi="Cambria" w:cs="Cambria"/>
          <w:b/>
          <w:iCs/>
          <w:sz w:val="24"/>
        </w:rPr>
        <w:t>b</w:t>
      </w:r>
      <w:r w:rsidRPr="008D2536">
        <w:rPr>
          <w:rFonts w:ascii="Cambria" w:eastAsia="Cambria" w:hAnsi="Cambria" w:cs="Cambria"/>
          <w:b/>
          <w:iCs/>
          <w:sz w:val="24"/>
        </w:rPr>
        <w:t xml:space="preserve">iakkal kapcsolatban? </w:t>
      </w:r>
    </w:p>
    <w:p w14:paraId="5BFC90C5" w14:textId="2445E87A" w:rsidR="001916E2" w:rsidRDefault="008448A3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  <w:r w:rsidRPr="0082223F">
        <w:rPr>
          <w:rFonts w:ascii="Cambria" w:eastAsia="Cambria" w:hAnsi="Cambria" w:cs="Cambria"/>
          <w:i/>
          <w:sz w:val="24"/>
        </w:rPr>
        <w:t>Helyi közlekedé</w:t>
      </w:r>
      <w:r w:rsidR="0082223F">
        <w:rPr>
          <w:rFonts w:ascii="Cambria" w:eastAsia="Cambria" w:hAnsi="Cambria" w:cs="Cambria"/>
          <w:i/>
          <w:sz w:val="24"/>
        </w:rPr>
        <w:t>s</w:t>
      </w:r>
    </w:p>
    <w:p w14:paraId="1873A08A" w14:textId="77777777" w:rsidR="0051721C" w:rsidRDefault="0051721C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</w:p>
    <w:p w14:paraId="5CC955DD" w14:textId="77777777" w:rsidR="0051721C" w:rsidRDefault="0051721C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</w:p>
    <w:p w14:paraId="3B295B98" w14:textId="77777777" w:rsidR="0051721C" w:rsidRDefault="0051721C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</w:p>
    <w:p w14:paraId="64600D21" w14:textId="32EFF8D2" w:rsidR="001916E2" w:rsidRDefault="008448A3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  <w:r w:rsidRPr="0082223F">
        <w:rPr>
          <w:rFonts w:ascii="Cambria" w:eastAsia="Cambria" w:hAnsi="Cambria" w:cs="Cambria"/>
          <w:i/>
          <w:sz w:val="24"/>
        </w:rPr>
        <w:t>Lakhatás</w:t>
      </w:r>
    </w:p>
    <w:p w14:paraId="1EF5FEFF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7D94050D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42849781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53E4A845" w14:textId="3292BDB5" w:rsidR="001916E2" w:rsidRDefault="008448A3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  <w:r w:rsidRPr="0082223F">
        <w:rPr>
          <w:rFonts w:ascii="Cambria" w:eastAsia="Cambria" w:hAnsi="Cambria" w:cs="Cambria"/>
          <w:i/>
          <w:sz w:val="24"/>
        </w:rPr>
        <w:t>Egyetem/Munkahely</w:t>
      </w:r>
    </w:p>
    <w:p w14:paraId="02B53667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560E920D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669CFA99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75712B61" w14:textId="0805EE8B" w:rsidR="00FF0B52" w:rsidRDefault="00FF0B52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  <w:r w:rsidRPr="0082223F">
        <w:rPr>
          <w:rFonts w:ascii="Cambria" w:eastAsia="Cambria" w:hAnsi="Cambria" w:cs="Cambria"/>
          <w:i/>
          <w:sz w:val="24"/>
        </w:rPr>
        <w:t>Hazautazás</w:t>
      </w:r>
    </w:p>
    <w:p w14:paraId="45FF2D4C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7A08FA60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7B395EAF" w14:textId="62F25429" w:rsidR="0051721C" w:rsidRDefault="0051721C">
      <w:pPr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br w:type="page"/>
      </w:r>
    </w:p>
    <w:p w14:paraId="05939B04" w14:textId="77777777" w:rsidR="0051721C" w:rsidRDefault="0051721C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</w:p>
    <w:p w14:paraId="06184486" w14:textId="457A2DBC" w:rsidR="001916E2" w:rsidRDefault="00FF0B52" w:rsidP="0082223F">
      <w:pPr>
        <w:tabs>
          <w:tab w:val="left" w:leader="underscore" w:pos="8789"/>
        </w:tabs>
        <w:spacing w:after="240" w:line="276" w:lineRule="auto"/>
        <w:rPr>
          <w:rFonts w:ascii="Cambria" w:eastAsia="Cambria" w:hAnsi="Cambria" w:cs="Cambria"/>
          <w:i/>
          <w:sz w:val="24"/>
        </w:rPr>
      </w:pPr>
      <w:r w:rsidRPr="0082223F">
        <w:rPr>
          <w:rFonts w:ascii="Cambria" w:eastAsia="Cambria" w:hAnsi="Cambria" w:cs="Cambria"/>
          <w:i/>
          <w:sz w:val="24"/>
        </w:rPr>
        <w:t>Koronavírus-járvány</w:t>
      </w:r>
    </w:p>
    <w:p w14:paraId="658D030E" w14:textId="77777777" w:rsidR="0051721C" w:rsidRDefault="0051721C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</w:p>
    <w:p w14:paraId="406C41BD" w14:textId="77777777" w:rsidR="0051721C" w:rsidRDefault="0051721C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</w:p>
    <w:p w14:paraId="13659E86" w14:textId="77777777" w:rsidR="0051721C" w:rsidRDefault="0051721C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</w:p>
    <w:p w14:paraId="4296A015" w14:textId="1422BAD1" w:rsidR="001916E2" w:rsidRDefault="008448A3" w:rsidP="0082223F">
      <w:pPr>
        <w:tabs>
          <w:tab w:val="left" w:leader="underscore" w:pos="8789"/>
        </w:tabs>
        <w:spacing w:after="240" w:line="360" w:lineRule="auto"/>
        <w:rPr>
          <w:rFonts w:ascii="Cambria" w:eastAsia="Cambria" w:hAnsi="Cambria" w:cs="Cambria"/>
          <w:i/>
          <w:sz w:val="24"/>
        </w:rPr>
      </w:pPr>
      <w:r w:rsidRPr="0082223F">
        <w:rPr>
          <w:rFonts w:ascii="Cambria" w:eastAsia="Cambria" w:hAnsi="Cambria" w:cs="Cambria"/>
          <w:i/>
          <w:sz w:val="24"/>
        </w:rPr>
        <w:t>Egyebek</w:t>
      </w:r>
    </w:p>
    <w:p w14:paraId="7659C35B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143F46EC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734219BC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2D62824D" w14:textId="5A90776B" w:rsidR="001916E2" w:rsidRDefault="00FF0B52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b/>
          <w:iCs/>
          <w:sz w:val="24"/>
        </w:rPr>
      </w:pPr>
      <w:r w:rsidRPr="008D2536">
        <w:rPr>
          <w:rFonts w:ascii="Cambria" w:eastAsia="Cambria" w:hAnsi="Cambria" w:cs="Cambria"/>
          <w:b/>
          <w:iCs/>
          <w:sz w:val="24"/>
        </w:rPr>
        <w:t xml:space="preserve">(Tanulmányi mobilitás esetén) </w:t>
      </w:r>
      <w:r w:rsidR="008448A3" w:rsidRPr="008D2536">
        <w:rPr>
          <w:rFonts w:ascii="Cambria" w:eastAsia="Cambria" w:hAnsi="Cambria" w:cs="Cambria"/>
          <w:b/>
          <w:iCs/>
          <w:sz w:val="24"/>
        </w:rPr>
        <w:t xml:space="preserve">Milyen tapasztalataid vannak számonkérések, vizsgák kapcsán? </w:t>
      </w:r>
    </w:p>
    <w:p w14:paraId="08E352A5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03FC9D9F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284EDE34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1D0C0E9E" w14:textId="0D3794A9" w:rsidR="0082223F" w:rsidRDefault="00FF0B52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b/>
          <w:iCs/>
          <w:sz w:val="24"/>
        </w:rPr>
      </w:pPr>
      <w:r w:rsidRPr="008D2536">
        <w:rPr>
          <w:rFonts w:ascii="Cambria" w:eastAsia="Cambria" w:hAnsi="Cambria" w:cs="Cambria"/>
          <w:b/>
          <w:iCs/>
          <w:sz w:val="24"/>
        </w:rPr>
        <w:t xml:space="preserve">(Tanulmányi mobilitás esetén) </w:t>
      </w:r>
      <w:r w:rsidR="008448A3" w:rsidRPr="008D2536">
        <w:rPr>
          <w:rFonts w:ascii="Cambria" w:eastAsia="Cambria" w:hAnsi="Cambria" w:cs="Cambria"/>
          <w:b/>
          <w:iCs/>
          <w:sz w:val="24"/>
        </w:rPr>
        <w:t>Milyen tapasztalataid vannak tárgyak elfogadtatása kapcsán?</w:t>
      </w:r>
    </w:p>
    <w:p w14:paraId="01D030C2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1DC394D5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4BDD785F" w14:textId="77777777" w:rsidR="0051721C" w:rsidRDefault="0051721C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i/>
          <w:sz w:val="24"/>
        </w:rPr>
      </w:pPr>
    </w:p>
    <w:p w14:paraId="1701A0C5" w14:textId="73317835" w:rsidR="0082223F" w:rsidRDefault="00FF0B52" w:rsidP="0082223F">
      <w:pPr>
        <w:tabs>
          <w:tab w:val="left" w:leader="underscore" w:pos="8789"/>
        </w:tabs>
        <w:spacing w:after="240" w:line="264" w:lineRule="auto"/>
        <w:rPr>
          <w:rFonts w:ascii="Cambria" w:eastAsia="Cambria" w:hAnsi="Cambria" w:cs="Cambria"/>
          <w:b/>
          <w:iCs/>
          <w:sz w:val="24"/>
        </w:rPr>
      </w:pPr>
      <w:r w:rsidRPr="008D2536">
        <w:rPr>
          <w:rFonts w:ascii="Cambria" w:eastAsia="Cambria" w:hAnsi="Cambria" w:cs="Cambria"/>
          <w:b/>
          <w:iCs/>
          <w:sz w:val="24"/>
        </w:rPr>
        <w:t>Milyen tapasztalataid vannak a mobilitás zárása kapcsán?</w:t>
      </w:r>
    </w:p>
    <w:p w14:paraId="0658704C" w14:textId="0A5FBCBE" w:rsidR="00FF0B52" w:rsidRDefault="00FF0B52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15D86B8A" w14:textId="2AA24E8C" w:rsidR="0051721C" w:rsidRDefault="0051721C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2FAC1A4A" w14:textId="78796305" w:rsidR="0051721C" w:rsidRDefault="0051721C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63D8A45C" w14:textId="77777777" w:rsidR="0051721C" w:rsidRPr="008D2536" w:rsidRDefault="0051721C" w:rsidP="008D2536">
      <w:pPr>
        <w:tabs>
          <w:tab w:val="left" w:leader="underscore" w:pos="8789"/>
        </w:tabs>
        <w:spacing w:after="0" w:line="360" w:lineRule="auto"/>
        <w:rPr>
          <w:rFonts w:ascii="Cambria" w:eastAsia="Cambria" w:hAnsi="Cambria" w:cs="Cambria"/>
          <w:b/>
          <w:iCs/>
          <w:sz w:val="24"/>
        </w:rPr>
      </w:pPr>
    </w:p>
    <w:p w14:paraId="61FA2384" w14:textId="77777777" w:rsidR="001916E2" w:rsidRPr="008D2536" w:rsidRDefault="001916E2" w:rsidP="0082223F">
      <w:pPr>
        <w:spacing w:after="0" w:line="360" w:lineRule="auto"/>
        <w:jc w:val="both"/>
        <w:rPr>
          <w:rFonts w:ascii="Cambria" w:eastAsia="Cambria" w:hAnsi="Cambria" w:cs="Cambria"/>
          <w:b/>
          <w:iCs/>
          <w:sz w:val="24"/>
        </w:rPr>
      </w:pPr>
    </w:p>
    <w:sectPr w:rsidR="001916E2" w:rsidRPr="008D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405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E5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821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06F7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8AA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36AD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4C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DE68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C3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2D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93967"/>
    <w:multiLevelType w:val="multilevel"/>
    <w:tmpl w:val="DAB02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6D69A0"/>
    <w:multiLevelType w:val="multilevel"/>
    <w:tmpl w:val="F61AF706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3336BA"/>
    <w:multiLevelType w:val="multilevel"/>
    <w:tmpl w:val="5C882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2C7D9C"/>
    <w:multiLevelType w:val="multilevel"/>
    <w:tmpl w:val="3FDC6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6358D4"/>
    <w:multiLevelType w:val="multilevel"/>
    <w:tmpl w:val="09DC8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478FF"/>
    <w:multiLevelType w:val="multilevel"/>
    <w:tmpl w:val="37286AD8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755272"/>
    <w:multiLevelType w:val="multilevel"/>
    <w:tmpl w:val="378AF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57D55"/>
    <w:multiLevelType w:val="multilevel"/>
    <w:tmpl w:val="03785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B45875"/>
    <w:multiLevelType w:val="multilevel"/>
    <w:tmpl w:val="9B663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277D17"/>
    <w:multiLevelType w:val="multilevel"/>
    <w:tmpl w:val="429E3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2004BB"/>
    <w:multiLevelType w:val="multilevel"/>
    <w:tmpl w:val="53F085F2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150203"/>
    <w:multiLevelType w:val="multilevel"/>
    <w:tmpl w:val="53F085F2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D13D12"/>
    <w:multiLevelType w:val="multilevel"/>
    <w:tmpl w:val="D8B66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4679507">
    <w:abstractNumId w:val="22"/>
  </w:num>
  <w:num w:numId="2" w16cid:durableId="12077222">
    <w:abstractNumId w:val="14"/>
  </w:num>
  <w:num w:numId="3" w16cid:durableId="1450053328">
    <w:abstractNumId w:val="16"/>
  </w:num>
  <w:num w:numId="4" w16cid:durableId="2118792732">
    <w:abstractNumId w:val="19"/>
  </w:num>
  <w:num w:numId="5" w16cid:durableId="698235531">
    <w:abstractNumId w:val="13"/>
  </w:num>
  <w:num w:numId="6" w16cid:durableId="1760756395">
    <w:abstractNumId w:val="17"/>
  </w:num>
  <w:num w:numId="7" w16cid:durableId="1083717315">
    <w:abstractNumId w:val="18"/>
  </w:num>
  <w:num w:numId="8" w16cid:durableId="790707731">
    <w:abstractNumId w:val="12"/>
  </w:num>
  <w:num w:numId="9" w16cid:durableId="1038169182">
    <w:abstractNumId w:val="10"/>
  </w:num>
  <w:num w:numId="10" w16cid:durableId="110053926">
    <w:abstractNumId w:val="9"/>
  </w:num>
  <w:num w:numId="11" w16cid:durableId="1286739995">
    <w:abstractNumId w:val="7"/>
  </w:num>
  <w:num w:numId="12" w16cid:durableId="414321473">
    <w:abstractNumId w:val="6"/>
  </w:num>
  <w:num w:numId="13" w16cid:durableId="60374875">
    <w:abstractNumId w:val="5"/>
  </w:num>
  <w:num w:numId="14" w16cid:durableId="822503871">
    <w:abstractNumId w:val="4"/>
  </w:num>
  <w:num w:numId="15" w16cid:durableId="1427575297">
    <w:abstractNumId w:val="8"/>
  </w:num>
  <w:num w:numId="16" w16cid:durableId="1987857997">
    <w:abstractNumId w:val="3"/>
  </w:num>
  <w:num w:numId="17" w16cid:durableId="604385689">
    <w:abstractNumId w:val="2"/>
  </w:num>
  <w:num w:numId="18" w16cid:durableId="2101217411">
    <w:abstractNumId w:val="1"/>
  </w:num>
  <w:num w:numId="19" w16cid:durableId="1006708662">
    <w:abstractNumId w:val="0"/>
  </w:num>
  <w:num w:numId="20" w16cid:durableId="1624535009">
    <w:abstractNumId w:val="15"/>
  </w:num>
  <w:num w:numId="21" w16cid:durableId="805466242">
    <w:abstractNumId w:val="11"/>
  </w:num>
  <w:num w:numId="22" w16cid:durableId="789930816">
    <w:abstractNumId w:val="20"/>
  </w:num>
  <w:num w:numId="23" w16cid:durableId="20208919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E2"/>
    <w:rsid w:val="00016B36"/>
    <w:rsid w:val="00082D01"/>
    <w:rsid w:val="001411D9"/>
    <w:rsid w:val="001916E2"/>
    <w:rsid w:val="004A3866"/>
    <w:rsid w:val="0051721C"/>
    <w:rsid w:val="00550AE4"/>
    <w:rsid w:val="00641C21"/>
    <w:rsid w:val="006572C1"/>
    <w:rsid w:val="00741A3E"/>
    <w:rsid w:val="0082223F"/>
    <w:rsid w:val="008448A3"/>
    <w:rsid w:val="008A6056"/>
    <w:rsid w:val="008D2536"/>
    <w:rsid w:val="00994672"/>
    <w:rsid w:val="009B3342"/>
    <w:rsid w:val="00B151A7"/>
    <w:rsid w:val="00B21549"/>
    <w:rsid w:val="00BF64CD"/>
    <w:rsid w:val="00C21AA9"/>
    <w:rsid w:val="00CE5290"/>
    <w:rsid w:val="00EB436A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ABA6"/>
  <w15:docId w15:val="{4D0BAEF2-C819-4C95-BDAA-165F77B0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223F"/>
  </w:style>
  <w:style w:type="paragraph" w:styleId="Cmsor1">
    <w:name w:val="heading 1"/>
    <w:basedOn w:val="Norml"/>
    <w:next w:val="Norml"/>
    <w:link w:val="Cmsor1Char"/>
    <w:uiPriority w:val="9"/>
    <w:qFormat/>
    <w:rsid w:val="008D2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F0B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0B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0B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0B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0B5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B52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BF64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HKCm">
    <w:name w:val="EHK Cím"/>
    <w:basedOn w:val="Cm"/>
    <w:link w:val="EHKCmChar"/>
    <w:qFormat/>
    <w:rsid w:val="00BF64CD"/>
    <w:pPr>
      <w:jc w:val="center"/>
    </w:pPr>
    <w:rPr>
      <w:rFonts w:ascii="Cambria" w:eastAsia="Cambria" w:hAnsi="Cambria"/>
      <w:color w:val="D6A314"/>
    </w:rPr>
  </w:style>
  <w:style w:type="paragraph" w:styleId="Alcm">
    <w:name w:val="Subtitle"/>
    <w:basedOn w:val="Norml"/>
    <w:next w:val="Norml"/>
    <w:link w:val="AlcmChar"/>
    <w:uiPriority w:val="11"/>
    <w:qFormat/>
    <w:rsid w:val="00BF64CD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EHKCmChar">
    <w:name w:val="EHK Cím Char"/>
    <w:basedOn w:val="CmChar"/>
    <w:link w:val="EHKCm"/>
    <w:rsid w:val="00BF64CD"/>
    <w:rPr>
      <w:rFonts w:ascii="Cambria" w:eastAsia="Cambria" w:hAnsi="Cambria" w:cstheme="majorBidi"/>
      <w:color w:val="D6A314"/>
      <w:spacing w:val="-10"/>
      <w:kern w:val="28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rsid w:val="00BF64CD"/>
    <w:rPr>
      <w:rFonts w:cstheme="minorBidi"/>
      <w:color w:val="5A5A5A" w:themeColor="text1" w:themeTint="A5"/>
      <w:spacing w:val="15"/>
    </w:rPr>
  </w:style>
  <w:style w:type="paragraph" w:customStyle="1" w:styleId="EHKAlcm">
    <w:name w:val="EHK Alcím"/>
    <w:basedOn w:val="Alcm"/>
    <w:link w:val="EHKAlcmChar"/>
    <w:qFormat/>
    <w:rsid w:val="00BF64CD"/>
    <w:pPr>
      <w:jc w:val="center"/>
    </w:pPr>
    <w:rPr>
      <w:rFonts w:ascii="Cambria" w:eastAsia="Cambria" w:hAnsi="Cambria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D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HKAlcmChar">
    <w:name w:val="EHK Alcím Char"/>
    <w:basedOn w:val="AlcmChar"/>
    <w:link w:val="EHKAlcm"/>
    <w:rsid w:val="00BF64CD"/>
    <w:rPr>
      <w:rFonts w:ascii="Cambria" w:eastAsia="Cambria" w:hAnsi="Cambria" w:cstheme="minorBidi"/>
      <w:color w:val="5A5A5A" w:themeColor="text1" w:themeTint="A5"/>
      <w:spacing w:val="15"/>
      <w:sz w:val="24"/>
      <w:szCs w:val="24"/>
    </w:rPr>
  </w:style>
  <w:style w:type="paragraph" w:customStyle="1" w:styleId="EHKCmsor1">
    <w:name w:val="EHK Címsor 1"/>
    <w:basedOn w:val="Cmsor1"/>
    <w:link w:val="EHKCmsor1Char"/>
    <w:qFormat/>
    <w:rsid w:val="008D2536"/>
    <w:rPr>
      <w:rFonts w:ascii="Cambria" w:eastAsia="Cambria" w:hAnsi="Cambria"/>
      <w:b/>
      <w:bCs/>
      <w:color w:val="D6A314"/>
    </w:rPr>
  </w:style>
  <w:style w:type="character" w:customStyle="1" w:styleId="EHKCmsor1Char">
    <w:name w:val="EHK Címsor 1 Char"/>
    <w:basedOn w:val="Cmsor1Char"/>
    <w:link w:val="EHKCmsor1"/>
    <w:rsid w:val="008D2536"/>
    <w:rPr>
      <w:rFonts w:ascii="Cambria" w:eastAsia="Cambria" w:hAnsi="Cambria" w:cstheme="majorBidi"/>
      <w:b/>
      <w:bCs/>
      <w:color w:val="D6A31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ugy@eho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293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Julcsi</dc:creator>
  <cp:lastModifiedBy>Zsófia Pap</cp:lastModifiedBy>
  <cp:revision>19</cp:revision>
  <dcterms:created xsi:type="dcterms:W3CDTF">2021-04-21T14:55:00Z</dcterms:created>
  <dcterms:modified xsi:type="dcterms:W3CDTF">2023-04-19T16:32:00Z</dcterms:modified>
</cp:coreProperties>
</file>